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90" w:rsidRDefault="008D42A9" w:rsidP="005A525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425" cy="457200"/>
            <wp:effectExtent l="0" t="0" r="9525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90" w:rsidRPr="00C37295" w:rsidRDefault="00B81A90" w:rsidP="005A525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7295"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B81A90" w:rsidRPr="00C37295" w:rsidRDefault="00B81A90" w:rsidP="005A525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C37295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</w:t>
      </w:r>
    </w:p>
    <w:p w:rsidR="00B81A90" w:rsidRPr="00C37295" w:rsidRDefault="00B81A90" w:rsidP="005A525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37295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ТРЕТЬЕГО</w:t>
      </w:r>
      <w:r w:rsidRPr="00C3729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81A90" w:rsidRDefault="00B81A90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81A90" w:rsidRDefault="00B81A90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81A90" w:rsidRDefault="00B81A90" w:rsidP="0006442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седьмого заседания Совета депутатов</w:t>
      </w:r>
    </w:p>
    <w:p w:rsidR="00B81A90" w:rsidRDefault="00B81A90" w:rsidP="0006442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Старосокулакский  сельсовет</w:t>
      </w:r>
    </w:p>
    <w:p w:rsidR="00B81A90" w:rsidRDefault="00B81A90" w:rsidP="0006442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созыв</w:t>
      </w:r>
    </w:p>
    <w:p w:rsidR="00B81A90" w:rsidRDefault="00B81A90" w:rsidP="0006442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1A90" w:rsidRDefault="00B81A90" w:rsidP="00037A85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декабря 2019 года               с. Старый Сокулак                                    №  75-р</w:t>
      </w:r>
    </w:p>
    <w:tbl>
      <w:tblPr>
        <w:tblW w:w="5954" w:type="dxa"/>
        <w:tblInd w:w="1384" w:type="dxa"/>
        <w:tblLook w:val="01E0" w:firstRow="1" w:lastRow="1" w:firstColumn="1" w:lastColumn="1" w:noHBand="0" w:noVBand="0"/>
      </w:tblPr>
      <w:tblGrid>
        <w:gridCol w:w="5954"/>
      </w:tblGrid>
      <w:tr w:rsidR="00B81A90" w:rsidRPr="008C5A8E" w:rsidTr="00736E4D">
        <w:trPr>
          <w:trHeight w:val="1015"/>
        </w:trPr>
        <w:tc>
          <w:tcPr>
            <w:tcW w:w="5954" w:type="dxa"/>
          </w:tcPr>
          <w:p w:rsidR="00B81A90" w:rsidRPr="00693D72" w:rsidRDefault="00B81A90" w:rsidP="005A525C">
            <w:pPr>
              <w:spacing w:after="0" w:line="240" w:lineRule="auto"/>
              <w:jc w:val="both"/>
              <w:rPr>
                <w:rFonts w:cs="Calibri"/>
              </w:rPr>
            </w:pPr>
            <w:r w:rsidRPr="00693D72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временном исполнении</w:t>
            </w:r>
            <w:r w:rsidRPr="00693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полномочий главы муниципального образования Старосокулакский</w:t>
            </w:r>
            <w:r w:rsidRPr="00693D72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B81A90" w:rsidRDefault="00B81A90" w:rsidP="00693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A90" w:rsidRDefault="00B81A90" w:rsidP="00693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</w:t>
      </w:r>
      <w:r>
        <w:rPr>
          <w:rFonts w:ascii="Times New Roman" w:hAnsi="Times New Roman"/>
          <w:sz w:val="28"/>
          <w:szCs w:val="26"/>
        </w:rPr>
        <w:t>частью 3 статьи 27</w:t>
      </w:r>
      <w:r w:rsidRPr="0042252A">
        <w:rPr>
          <w:rFonts w:ascii="Times New Roman" w:hAnsi="Times New Roman"/>
          <w:sz w:val="28"/>
          <w:szCs w:val="26"/>
        </w:rPr>
        <w:t xml:space="preserve"> </w:t>
      </w:r>
      <w:r w:rsidRPr="0042252A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/>
          <w:sz w:val="28"/>
          <w:szCs w:val="28"/>
        </w:rPr>
        <w:t>Старосокулакский</w:t>
      </w:r>
      <w:r w:rsidRPr="0042252A">
        <w:rPr>
          <w:rFonts w:ascii="Times New Roman" w:hAnsi="Times New Roman"/>
          <w:sz w:val="28"/>
          <w:szCs w:val="28"/>
        </w:rPr>
        <w:t xml:space="preserve"> сельсовет, в связи с </w:t>
      </w:r>
      <w:r>
        <w:rPr>
          <w:rFonts w:ascii="Times New Roman" w:hAnsi="Times New Roman"/>
          <w:sz w:val="28"/>
          <w:szCs w:val="28"/>
        </w:rPr>
        <w:t>временным отсутствием</w:t>
      </w:r>
      <w:r w:rsidRPr="0042252A">
        <w:rPr>
          <w:rFonts w:ascii="Times New Roman" w:hAnsi="Times New Roman"/>
          <w:sz w:val="28"/>
          <w:szCs w:val="28"/>
        </w:rPr>
        <w:t xml:space="preserve"> главы муниципального образования </w:t>
      </w:r>
      <w:r>
        <w:rPr>
          <w:rFonts w:ascii="Times New Roman" w:hAnsi="Times New Roman"/>
          <w:sz w:val="28"/>
          <w:szCs w:val="28"/>
        </w:rPr>
        <w:t>Старосокулакский</w:t>
      </w:r>
      <w:r w:rsidRPr="0042252A">
        <w:rPr>
          <w:rFonts w:ascii="Times New Roman" w:hAnsi="Times New Roman"/>
          <w:sz w:val="28"/>
          <w:szCs w:val="28"/>
        </w:rPr>
        <w:t xml:space="preserve">  сельсовет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 Ельчанина Александра Сергеевича</w:t>
      </w:r>
      <w:r w:rsidRPr="0042252A">
        <w:rPr>
          <w:rFonts w:ascii="Times New Roman" w:hAnsi="Times New Roman"/>
          <w:sz w:val="28"/>
          <w:szCs w:val="28"/>
        </w:rPr>
        <w:t xml:space="preserve"> </w:t>
      </w:r>
    </w:p>
    <w:p w:rsidR="00B81A90" w:rsidRPr="0042252A" w:rsidRDefault="00B81A90" w:rsidP="00693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A90" w:rsidRDefault="00B81A90" w:rsidP="00693D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2252A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Старосокулакского</w:t>
      </w:r>
      <w:r w:rsidRPr="0042252A">
        <w:rPr>
          <w:rFonts w:ascii="Times New Roman" w:hAnsi="Times New Roman"/>
          <w:sz w:val="28"/>
          <w:szCs w:val="28"/>
        </w:rPr>
        <w:t xml:space="preserve"> сельсовета</w:t>
      </w:r>
    </w:p>
    <w:p w:rsidR="00B81A90" w:rsidRPr="00693D72" w:rsidRDefault="00B81A90" w:rsidP="00693D7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1A90" w:rsidRDefault="00B81A90" w:rsidP="00693D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52A">
        <w:rPr>
          <w:rFonts w:ascii="Times New Roman" w:hAnsi="Times New Roman"/>
          <w:sz w:val="28"/>
          <w:szCs w:val="28"/>
        </w:rPr>
        <w:t>Р Е Ш И Л :</w:t>
      </w:r>
    </w:p>
    <w:p w:rsidR="00B81A90" w:rsidRPr="0042252A" w:rsidRDefault="00B81A90" w:rsidP="00693D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A90" w:rsidRDefault="00B81A90" w:rsidP="00693D7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52C50">
        <w:rPr>
          <w:rFonts w:ascii="Times New Roman" w:hAnsi="Times New Roman"/>
          <w:sz w:val="28"/>
          <w:szCs w:val="28"/>
        </w:rPr>
        <w:t>1. Возложить с</w:t>
      </w:r>
      <w:r>
        <w:rPr>
          <w:rFonts w:ascii="Times New Roman" w:hAnsi="Times New Roman"/>
          <w:sz w:val="28"/>
          <w:szCs w:val="28"/>
        </w:rPr>
        <w:t xml:space="preserve"> 20.12.</w:t>
      </w:r>
      <w:r w:rsidRPr="00252C5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252C50">
        <w:rPr>
          <w:rFonts w:ascii="Times New Roman" w:hAnsi="Times New Roman"/>
          <w:sz w:val="28"/>
          <w:szCs w:val="28"/>
        </w:rPr>
        <w:t xml:space="preserve"> года временно</w:t>
      </w:r>
      <w:r>
        <w:rPr>
          <w:rFonts w:ascii="Times New Roman" w:hAnsi="Times New Roman"/>
          <w:sz w:val="28"/>
          <w:szCs w:val="28"/>
        </w:rPr>
        <w:t>е исполнение</w:t>
      </w:r>
      <w:r w:rsidRPr="00252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полномочий  главы  </w:t>
      </w:r>
      <w:r w:rsidRPr="00252C5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Старосокулакский</w:t>
      </w:r>
      <w:r w:rsidRPr="00252C50">
        <w:rPr>
          <w:rFonts w:ascii="Times New Roman" w:hAnsi="Times New Roman"/>
          <w:sz w:val="28"/>
          <w:szCs w:val="28"/>
        </w:rPr>
        <w:t xml:space="preserve"> сельсовет Саракташского района </w:t>
      </w:r>
      <w:r>
        <w:rPr>
          <w:rFonts w:ascii="Times New Roman" w:hAnsi="Times New Roman"/>
          <w:sz w:val="28"/>
          <w:szCs w:val="28"/>
        </w:rPr>
        <w:t>Оренбургской области включая обязанности по руководству администрацией без освобождения от основной работы, определенной трудовым договором,  на специалиста 1 категории администрации Старосокулакского сельсовета Кучерову Анну Юрьевну</w:t>
      </w:r>
      <w:r w:rsidRPr="00252C5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период временного отсутствия </w:t>
      </w:r>
      <w:r w:rsidRPr="0042252A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/>
          <w:sz w:val="28"/>
          <w:szCs w:val="28"/>
        </w:rPr>
        <w:t>Старосокулакский</w:t>
      </w:r>
      <w:r w:rsidRPr="0042252A">
        <w:rPr>
          <w:rFonts w:ascii="Times New Roman" w:hAnsi="Times New Roman"/>
          <w:sz w:val="28"/>
          <w:szCs w:val="28"/>
        </w:rPr>
        <w:t xml:space="preserve">  сельсовет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 Ельчанина Александра Сергеевича.</w:t>
      </w:r>
      <w:r w:rsidRPr="0042252A">
        <w:rPr>
          <w:rFonts w:ascii="Times New Roman" w:hAnsi="Times New Roman"/>
          <w:sz w:val="28"/>
          <w:szCs w:val="28"/>
        </w:rPr>
        <w:t xml:space="preserve"> </w:t>
      </w:r>
    </w:p>
    <w:p w:rsidR="00B81A90" w:rsidRDefault="00B81A90" w:rsidP="00693D7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81A90" w:rsidRDefault="00B81A90" w:rsidP="00693D7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81A90" w:rsidRDefault="00B81A90" w:rsidP="00693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0DA">
        <w:rPr>
          <w:rFonts w:ascii="Times New Roman" w:hAnsi="Times New Roman"/>
          <w:sz w:val="28"/>
          <w:szCs w:val="28"/>
        </w:rPr>
        <w:t xml:space="preserve">        2. Установить </w:t>
      </w:r>
      <w:r>
        <w:rPr>
          <w:rFonts w:ascii="Times New Roman" w:hAnsi="Times New Roman"/>
          <w:sz w:val="28"/>
          <w:szCs w:val="28"/>
        </w:rPr>
        <w:t>Кучеровой Анне Юрьевне</w:t>
      </w:r>
      <w:r w:rsidRPr="00E630DA">
        <w:rPr>
          <w:rFonts w:ascii="Times New Roman" w:hAnsi="Times New Roman"/>
          <w:sz w:val="28"/>
          <w:szCs w:val="28"/>
        </w:rPr>
        <w:t xml:space="preserve"> временно исполняющей полномочия главы муниципального образования </w:t>
      </w:r>
      <w:r>
        <w:rPr>
          <w:rFonts w:ascii="Times New Roman" w:hAnsi="Times New Roman"/>
          <w:sz w:val="28"/>
          <w:szCs w:val="28"/>
        </w:rPr>
        <w:t>Старосокулакский</w:t>
      </w:r>
      <w:r w:rsidRPr="00E630D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ежемесячн</w:t>
      </w:r>
      <w:r>
        <w:rPr>
          <w:rFonts w:ascii="Times New Roman" w:hAnsi="Times New Roman"/>
          <w:sz w:val="28"/>
          <w:szCs w:val="28"/>
        </w:rPr>
        <w:t>ое денежное содержание главы сельсовета согласно штатному расписанию.</w:t>
      </w:r>
    </w:p>
    <w:p w:rsidR="00B81A90" w:rsidRDefault="00B81A90" w:rsidP="00693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D72">
        <w:rPr>
          <w:rFonts w:ascii="Times New Roman" w:hAnsi="Times New Roman"/>
          <w:sz w:val="28"/>
          <w:szCs w:val="28"/>
        </w:rPr>
        <w:t xml:space="preserve">        3. Настоящее решение вступает в силу после его </w:t>
      </w:r>
      <w:r>
        <w:rPr>
          <w:rFonts w:ascii="Times New Roman" w:hAnsi="Times New Roman"/>
          <w:sz w:val="28"/>
          <w:szCs w:val="28"/>
        </w:rPr>
        <w:t>принятия.</w:t>
      </w:r>
    </w:p>
    <w:p w:rsidR="00B81A90" w:rsidRPr="00937CA8" w:rsidRDefault="00B81A90" w:rsidP="00693D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CA8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4. Контроль за исполнением настоящего решения возложить на  постоянную комиссию Совета депутатов сельсовета по мандатным вопросам, вопросам местного самоуправления, законности, правопорядка (</w:t>
      </w:r>
      <w:r>
        <w:rPr>
          <w:rFonts w:ascii="Times New Roman" w:hAnsi="Times New Roman"/>
          <w:color w:val="000000"/>
          <w:sz w:val="28"/>
          <w:szCs w:val="28"/>
        </w:rPr>
        <w:t xml:space="preserve"> Тришечкина Е.П.)</w:t>
      </w:r>
      <w:r w:rsidRPr="00937C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1A90" w:rsidRDefault="00B81A90" w:rsidP="00693D72">
      <w:pPr>
        <w:pStyle w:val="Web"/>
        <w:shd w:val="clear" w:color="auto" w:fill="FFFFFF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</w:t>
      </w:r>
    </w:p>
    <w:p w:rsidR="00B81A90" w:rsidRPr="00E86A42" w:rsidRDefault="00B81A90" w:rsidP="00693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1A90" w:rsidRPr="00252C50" w:rsidRDefault="00B81A90" w:rsidP="00693D72">
      <w:pPr>
        <w:pStyle w:val="a5"/>
        <w:rPr>
          <w:rFonts w:ascii="Times New Roman" w:hAnsi="Times New Roman"/>
          <w:sz w:val="28"/>
          <w:szCs w:val="28"/>
        </w:rPr>
      </w:pPr>
      <w:r w:rsidRPr="00252C50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B81A90" w:rsidRPr="00252C50" w:rsidRDefault="00B81A90" w:rsidP="00693D72">
      <w:pPr>
        <w:pStyle w:val="a5"/>
        <w:rPr>
          <w:rFonts w:ascii="Times New Roman" w:hAnsi="Times New Roman"/>
          <w:sz w:val="28"/>
          <w:szCs w:val="28"/>
        </w:rPr>
      </w:pPr>
      <w:r w:rsidRPr="00252C50">
        <w:rPr>
          <w:rFonts w:ascii="Times New Roman" w:hAnsi="Times New Roman"/>
          <w:sz w:val="28"/>
          <w:szCs w:val="28"/>
        </w:rPr>
        <w:t xml:space="preserve">Совета депутатов сельсовета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Смирнова Т.Н.</w:t>
      </w:r>
    </w:p>
    <w:p w:rsidR="00B81A90" w:rsidRDefault="00B81A90" w:rsidP="00693D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A90" w:rsidRPr="0042252A" w:rsidRDefault="00B81A90" w:rsidP="00693D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A90" w:rsidRPr="0042252A" w:rsidRDefault="00B81A90" w:rsidP="00693D72">
      <w:pPr>
        <w:spacing w:after="0" w:line="240" w:lineRule="auto"/>
        <w:rPr>
          <w:rFonts w:ascii="Times New Roman" w:hAnsi="Times New Roman"/>
        </w:rPr>
      </w:pPr>
      <w:r w:rsidRPr="0042252A"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r>
        <w:rPr>
          <w:rFonts w:ascii="Times New Roman" w:hAnsi="Times New Roman"/>
          <w:color w:val="000000"/>
          <w:sz w:val="28"/>
          <w:szCs w:val="28"/>
        </w:rPr>
        <w:t xml:space="preserve">Кучеровой А.Ю., </w:t>
      </w:r>
      <w:r w:rsidRPr="0042252A">
        <w:rPr>
          <w:rFonts w:ascii="Times New Roman" w:hAnsi="Times New Roman"/>
          <w:color w:val="000000"/>
          <w:sz w:val="28"/>
          <w:szCs w:val="28"/>
        </w:rPr>
        <w:t>прокур</w:t>
      </w:r>
      <w:r>
        <w:rPr>
          <w:rFonts w:ascii="Times New Roman" w:hAnsi="Times New Roman"/>
          <w:color w:val="000000"/>
          <w:sz w:val="28"/>
          <w:szCs w:val="28"/>
        </w:rPr>
        <w:t>атуре</w:t>
      </w:r>
      <w:r w:rsidRPr="0042252A">
        <w:rPr>
          <w:rFonts w:ascii="Times New Roman" w:hAnsi="Times New Roman"/>
          <w:color w:val="000000"/>
          <w:sz w:val="28"/>
          <w:szCs w:val="28"/>
        </w:rPr>
        <w:t xml:space="preserve"> района, </w:t>
      </w:r>
      <w:r w:rsidRPr="0042252A">
        <w:rPr>
          <w:rFonts w:ascii="Times New Roman" w:hAnsi="Times New Roman"/>
          <w:sz w:val="28"/>
          <w:szCs w:val="28"/>
        </w:rPr>
        <w:t>постоянной комиссии</w:t>
      </w:r>
      <w:r>
        <w:rPr>
          <w:rFonts w:ascii="Times New Roman" w:hAnsi="Times New Roman"/>
          <w:sz w:val="28"/>
          <w:szCs w:val="28"/>
        </w:rPr>
        <w:t>, бухгалтерии, в дело</w:t>
      </w:r>
      <w:r w:rsidRPr="0042252A">
        <w:rPr>
          <w:rFonts w:ascii="Times New Roman" w:hAnsi="Times New Roman"/>
          <w:sz w:val="28"/>
          <w:szCs w:val="28"/>
        </w:rPr>
        <w:t xml:space="preserve">  </w:t>
      </w:r>
    </w:p>
    <w:sectPr w:rsidR="00B81A90" w:rsidRPr="0042252A" w:rsidSect="0066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5F"/>
    <w:rsid w:val="00037A85"/>
    <w:rsid w:val="0006348B"/>
    <w:rsid w:val="0006442D"/>
    <w:rsid w:val="000E78BB"/>
    <w:rsid w:val="00131EDE"/>
    <w:rsid w:val="00211058"/>
    <w:rsid w:val="00252C50"/>
    <w:rsid w:val="002B3F0F"/>
    <w:rsid w:val="00306840"/>
    <w:rsid w:val="003374BE"/>
    <w:rsid w:val="00380EFD"/>
    <w:rsid w:val="0042252A"/>
    <w:rsid w:val="00424D11"/>
    <w:rsid w:val="004251B6"/>
    <w:rsid w:val="00447277"/>
    <w:rsid w:val="005450BB"/>
    <w:rsid w:val="005634D1"/>
    <w:rsid w:val="00590FE5"/>
    <w:rsid w:val="005A525C"/>
    <w:rsid w:val="006608D5"/>
    <w:rsid w:val="00672913"/>
    <w:rsid w:val="00693D72"/>
    <w:rsid w:val="006B6C33"/>
    <w:rsid w:val="00736E4D"/>
    <w:rsid w:val="00740B0F"/>
    <w:rsid w:val="0074626B"/>
    <w:rsid w:val="007B5EB1"/>
    <w:rsid w:val="007D0394"/>
    <w:rsid w:val="008113BC"/>
    <w:rsid w:val="0083685C"/>
    <w:rsid w:val="008A5FEA"/>
    <w:rsid w:val="008C5A8E"/>
    <w:rsid w:val="008D42A9"/>
    <w:rsid w:val="00904945"/>
    <w:rsid w:val="00937CA8"/>
    <w:rsid w:val="00941644"/>
    <w:rsid w:val="00954E1B"/>
    <w:rsid w:val="009916F5"/>
    <w:rsid w:val="009D2FE9"/>
    <w:rsid w:val="00AF29B8"/>
    <w:rsid w:val="00B63C85"/>
    <w:rsid w:val="00B81A90"/>
    <w:rsid w:val="00B94F80"/>
    <w:rsid w:val="00BC110C"/>
    <w:rsid w:val="00C37295"/>
    <w:rsid w:val="00C915AE"/>
    <w:rsid w:val="00CB7710"/>
    <w:rsid w:val="00D401F4"/>
    <w:rsid w:val="00D47870"/>
    <w:rsid w:val="00E40CF4"/>
    <w:rsid w:val="00E45A76"/>
    <w:rsid w:val="00E5494B"/>
    <w:rsid w:val="00E630DA"/>
    <w:rsid w:val="00E86A42"/>
    <w:rsid w:val="00E87628"/>
    <w:rsid w:val="00E935A3"/>
    <w:rsid w:val="00EE1532"/>
    <w:rsid w:val="00EF348C"/>
    <w:rsid w:val="00EF6AE2"/>
    <w:rsid w:val="00F23638"/>
    <w:rsid w:val="00F7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161371-CB9B-4FF5-B401-91F66C5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F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7525F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p3">
    <w:name w:val="p3"/>
    <w:basedOn w:val="a"/>
    <w:uiPriority w:val="99"/>
    <w:rsid w:val="00F7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7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525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52C50"/>
  </w:style>
  <w:style w:type="paragraph" w:customStyle="1" w:styleId="Web">
    <w:name w:val="Обычный (Web)"/>
    <w:basedOn w:val="a"/>
    <w:uiPriority w:val="99"/>
    <w:rsid w:val="005450BB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uiPriority w:val="99"/>
    <w:rsid w:val="005A52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2019-12-19T05:43:00Z</cp:lastPrinted>
  <dcterms:created xsi:type="dcterms:W3CDTF">2020-02-06T09:04:00Z</dcterms:created>
  <dcterms:modified xsi:type="dcterms:W3CDTF">2020-02-06T09:04:00Z</dcterms:modified>
</cp:coreProperties>
</file>